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8"/>
        </w:tabs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  <w:lang w:val="en-US" w:eastAsia="zh-CN"/>
        </w:rPr>
        <w:t>在汽车安全气囊中，都是由三个安全气囊的</w:t>
      </w:r>
      <w:r>
        <w:rPr>
          <w:rFonts w:hint="eastAsia" w:ascii="宋体" w:hAnsi="宋体" w:cs="宋体"/>
          <w:szCs w:val="21"/>
        </w:rPr>
        <w:t>。（</w:t>
      </w:r>
      <w:r>
        <w:rPr>
          <w:rFonts w:hint="eastAsia" w:ascii="宋体" w:hAnsi="宋体" w:cs="宋体"/>
          <w:szCs w:val="21"/>
          <w:lang w:val="en-US" w:eastAsia="zh-CN"/>
        </w:rPr>
        <w:t>错误</w:t>
      </w:r>
      <w:r>
        <w:rPr>
          <w:rFonts w:hint="eastAsia" w:ascii="宋体" w:hAnsi="宋体" w:cs="宋体"/>
          <w:szCs w:val="21"/>
        </w:rPr>
        <w:t>）</w:t>
      </w:r>
    </w:p>
    <w:p>
      <w:pPr>
        <w:jc w:val="left"/>
        <w:rPr>
          <w:rFonts w:ascii="宋体" w:hAnsi="宋体" w:cs="宋体"/>
          <w:szCs w:val="21"/>
        </w:rPr>
      </w:pP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  <w:lang w:val="en-US" w:eastAsia="zh-CN"/>
        </w:rPr>
        <w:t>在汽车安全气囊概述中，不属于气囊弹出条件的是</w:t>
      </w:r>
      <w:r>
        <w:rPr>
          <w:rFonts w:hint="eastAsia" w:ascii="宋体" w:hAnsi="宋体" w:cs="宋体"/>
          <w:szCs w:val="21"/>
        </w:rPr>
        <w:t>（）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与碰撞物体硬度有关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/>
        </w:rPr>
      </w:pPr>
      <w:r>
        <w:rPr>
          <w:rFonts w:hint="eastAsia"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与相对车速有关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与碰撞角度有关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与驾驶员素质有关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D</w:t>
      </w:r>
    </w:p>
    <w:p>
      <w:pPr>
        <w:jc w:val="left"/>
        <w:rPr>
          <w:rFonts w:ascii="宋体" w:hAnsi="宋体" w:cs="宋体"/>
          <w:szCs w:val="21"/>
        </w:rPr>
      </w:pPr>
    </w:p>
    <w:p>
      <w:pPr>
        <w:numPr>
          <w:ilvl w:val="0"/>
          <w:numId w:val="0"/>
        </w:num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3.在汽车安全气囊概述中，按气囊数量分有</w:t>
      </w:r>
      <w:r>
        <w:rPr>
          <w:rFonts w:hint="eastAsia" w:ascii="宋体" w:hAnsi="宋体" w:cs="宋体"/>
          <w:szCs w:val="21"/>
        </w:rPr>
        <w:t>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单气囊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双气囊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多气囊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以上都不对</w:t>
      </w:r>
    </w:p>
    <w:p>
      <w:pPr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ABC</w:t>
      </w:r>
    </w:p>
    <w:p>
      <w:pPr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4.在汽车安全气囊概述中，按气囊布置分，有（）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驾驶员正面气囊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前乘客侧气囊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</w:t>
      </w:r>
      <w:r>
        <w:rPr>
          <w:rFonts w:hint="eastAsia" w:ascii="宋体" w:hAnsi="宋体" w:cs="宋体"/>
          <w:szCs w:val="21"/>
          <w:lang w:val="en-US" w:eastAsia="zh-CN"/>
        </w:rPr>
        <w:t>.座椅侧气囊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侧气帘</w:t>
      </w:r>
    </w:p>
    <w:p>
      <w:pPr>
        <w:tabs>
          <w:tab w:val="left" w:pos="668"/>
        </w:tabs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ABCD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NDdiZTBmOTNkNjgxNjc3ZTg2NDBiOWRiZWRhY2YifQ=="/>
  </w:docVars>
  <w:rsids>
    <w:rsidRoot w:val="00CB66AE"/>
    <w:rsid w:val="00CB66AE"/>
    <w:rsid w:val="00EB4345"/>
    <w:rsid w:val="0F1D0D81"/>
    <w:rsid w:val="12F76CB1"/>
    <w:rsid w:val="147F7EE4"/>
    <w:rsid w:val="15252B61"/>
    <w:rsid w:val="1631341C"/>
    <w:rsid w:val="2013050C"/>
    <w:rsid w:val="243E3D2C"/>
    <w:rsid w:val="282B5424"/>
    <w:rsid w:val="28AA153A"/>
    <w:rsid w:val="2BA53E21"/>
    <w:rsid w:val="2C04525D"/>
    <w:rsid w:val="37D806C8"/>
    <w:rsid w:val="3939723D"/>
    <w:rsid w:val="48631D11"/>
    <w:rsid w:val="48E43C09"/>
    <w:rsid w:val="4F687D26"/>
    <w:rsid w:val="58BF2888"/>
    <w:rsid w:val="5C541CD2"/>
    <w:rsid w:val="6012633F"/>
    <w:rsid w:val="61287BFC"/>
    <w:rsid w:val="66805BF3"/>
    <w:rsid w:val="679D1825"/>
    <w:rsid w:val="6C1D49CC"/>
    <w:rsid w:val="6D27189E"/>
    <w:rsid w:val="711D726F"/>
    <w:rsid w:val="72C16EF4"/>
    <w:rsid w:val="72CD558F"/>
    <w:rsid w:val="7F2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199</Characters>
  <Lines>1</Lines>
  <Paragraphs>1</Paragraphs>
  <TotalTime>2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2022-04-15T01:25:00Z</dcterms:created>
  <dc:creator>Administrator</dc:creator>
  <cp:lastModifiedBy>李海滨</cp:lastModifiedBy>
  <dcterms:modified xsi:type="dcterms:W3CDTF">2023-10-18T10:44:20Z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099922BFEE2E455F81030F32602A2208</vt:lpwstr>
  </property>
</Properties>
</file>